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F6E6" w14:textId="77777777" w:rsidR="00CB5393" w:rsidRPr="00CB5393" w:rsidRDefault="00CB5393" w:rsidP="00CB5393">
      <w:pPr>
        <w:rPr>
          <w:sz w:val="24"/>
          <w:szCs w:val="24"/>
        </w:rPr>
      </w:pPr>
      <w:r w:rsidRPr="00CB5393">
        <w:rPr>
          <w:noProof/>
          <w:sz w:val="24"/>
          <w:szCs w:val="24"/>
        </w:rPr>
        <w:drawing>
          <wp:inline distT="0" distB="0" distL="0" distR="0" wp14:anchorId="39DBEA01" wp14:editId="44ACFB29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58F8D" w14:textId="77777777" w:rsidR="00CB5393" w:rsidRPr="00CB5393" w:rsidRDefault="00CB5393" w:rsidP="00CB5393">
      <w:pPr>
        <w:rPr>
          <w:sz w:val="24"/>
          <w:szCs w:val="24"/>
        </w:rPr>
      </w:pPr>
    </w:p>
    <w:p w14:paraId="0C30DE55" w14:textId="7C45773A" w:rsidR="00CB5393" w:rsidRPr="00CB5393" w:rsidRDefault="00CB5393" w:rsidP="00CB5393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CB5393">
        <w:rPr>
          <w:b/>
          <w:bCs/>
          <w:sz w:val="24"/>
          <w:szCs w:val="24"/>
        </w:rPr>
        <w:t>Thank you for your interest in our position of Accountant.  As a part of your application packet, please answer the supplemental questions listed below.  If you need to add additional pages for your response, that is acceptable.</w:t>
      </w:r>
    </w:p>
    <w:p w14:paraId="49CE08A4" w14:textId="77777777" w:rsidR="00CB5393" w:rsidRPr="00CB5393" w:rsidRDefault="00CB5393" w:rsidP="00CB5393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002E6A67" w14:textId="77777777" w:rsidR="00CB5393" w:rsidRPr="00CB5393" w:rsidRDefault="00CB5393" w:rsidP="00CB5393">
      <w:pPr>
        <w:rPr>
          <w:sz w:val="24"/>
          <w:szCs w:val="24"/>
        </w:rPr>
      </w:pPr>
    </w:p>
    <w:p w14:paraId="0FB49756" w14:textId="77777777" w:rsidR="00CB5393" w:rsidRPr="00CB5393" w:rsidRDefault="00CB5393" w:rsidP="00CB5393">
      <w:pPr>
        <w:jc w:val="center"/>
        <w:rPr>
          <w:b/>
          <w:bCs/>
          <w:sz w:val="24"/>
          <w:szCs w:val="24"/>
        </w:rPr>
      </w:pPr>
      <w:r w:rsidRPr="00CB5393">
        <w:rPr>
          <w:b/>
          <w:bCs/>
          <w:sz w:val="24"/>
          <w:szCs w:val="24"/>
        </w:rPr>
        <w:t>Supplemental Questions</w:t>
      </w:r>
    </w:p>
    <w:p w14:paraId="1E1E6E46" w14:textId="31EC977A" w:rsidR="00CB5393" w:rsidRPr="00CB5393" w:rsidRDefault="00CB5393" w:rsidP="00CB53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specifically outline how your education and experience meet or exceed the minimum qualifications, essential functions and knowledge, </w:t>
      </w:r>
      <w:proofErr w:type="gramStart"/>
      <w:r>
        <w:rPr>
          <w:sz w:val="24"/>
          <w:szCs w:val="24"/>
        </w:rPr>
        <w:t>skills</w:t>
      </w:r>
      <w:proofErr w:type="gramEnd"/>
      <w:r>
        <w:rPr>
          <w:sz w:val="24"/>
          <w:szCs w:val="24"/>
        </w:rPr>
        <w:t xml:space="preserve"> and abilities for this position.</w:t>
      </w:r>
    </w:p>
    <w:p w14:paraId="107945D6" w14:textId="77777777" w:rsidR="00CB5393" w:rsidRPr="00CB5393" w:rsidRDefault="00CB5393" w:rsidP="00CB5393">
      <w:pPr>
        <w:pStyle w:val="ListParagraph"/>
        <w:rPr>
          <w:sz w:val="24"/>
          <w:szCs w:val="24"/>
        </w:rPr>
      </w:pPr>
    </w:p>
    <w:p w14:paraId="1778D698" w14:textId="4586F6BE" w:rsidR="00CB5393" w:rsidRPr="00CB5393" w:rsidRDefault="00CB5393" w:rsidP="00CB53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position requires someone to manage multiple accounts and busines functions, while strictly adhering to deadlines.  Please outline how your previous work experience aligns with this requirement.</w:t>
      </w:r>
    </w:p>
    <w:p w14:paraId="11CD535F" w14:textId="77777777" w:rsidR="00CB5393" w:rsidRPr="00CB5393" w:rsidRDefault="00CB5393" w:rsidP="00CB5393">
      <w:pPr>
        <w:pStyle w:val="ListParagraph"/>
        <w:rPr>
          <w:sz w:val="24"/>
          <w:szCs w:val="24"/>
        </w:rPr>
      </w:pPr>
    </w:p>
    <w:p w14:paraId="0D04284D" w14:textId="795D4F0E" w:rsidR="00CB5393" w:rsidRPr="00CB5393" w:rsidRDefault="00CB5393" w:rsidP="00CB53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essential function of this position is payroll.  Please describe your previous experience managing payroll.</w:t>
      </w:r>
    </w:p>
    <w:p w14:paraId="738ABBB4" w14:textId="77777777" w:rsidR="00CB5393" w:rsidRPr="00CB5393" w:rsidRDefault="00CB5393" w:rsidP="00CB5393">
      <w:pPr>
        <w:pStyle w:val="ListParagraph"/>
        <w:rPr>
          <w:sz w:val="24"/>
          <w:szCs w:val="24"/>
        </w:rPr>
      </w:pPr>
    </w:p>
    <w:p w14:paraId="2C4FEF43" w14:textId="29D042FB" w:rsidR="00CB5393" w:rsidRDefault="00CB5393" w:rsidP="00CB53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experience with ADP?  If yes, please explain what you work in with ADP.</w:t>
      </w:r>
    </w:p>
    <w:p w14:paraId="48F256E7" w14:textId="77777777" w:rsidR="004A68AC" w:rsidRPr="004A68AC" w:rsidRDefault="004A68AC" w:rsidP="004A68AC">
      <w:pPr>
        <w:pStyle w:val="ListParagraph"/>
        <w:rPr>
          <w:sz w:val="24"/>
          <w:szCs w:val="24"/>
        </w:rPr>
      </w:pPr>
    </w:p>
    <w:p w14:paraId="35A65407" w14:textId="4D2D0DB1" w:rsidR="004A68AC" w:rsidRPr="00CB5393" w:rsidRDefault="004A68AC" w:rsidP="00CB53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any experience you have in an accounting function for a public employer.</w:t>
      </w:r>
    </w:p>
    <w:p w14:paraId="119AB562" w14:textId="77777777" w:rsidR="00CB5393" w:rsidRPr="00CB5393" w:rsidRDefault="00CB5393" w:rsidP="00CB5393">
      <w:pPr>
        <w:pStyle w:val="ListParagraph"/>
        <w:rPr>
          <w:sz w:val="24"/>
          <w:szCs w:val="24"/>
        </w:rPr>
      </w:pPr>
    </w:p>
    <w:p w14:paraId="617805C8" w14:textId="77777777" w:rsidR="00271C35" w:rsidRPr="00CB5393" w:rsidRDefault="001C7DCE">
      <w:pPr>
        <w:rPr>
          <w:sz w:val="24"/>
          <w:szCs w:val="24"/>
        </w:rPr>
      </w:pPr>
    </w:p>
    <w:sectPr w:rsidR="00271C35" w:rsidRPr="00CB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F3F40"/>
    <w:multiLevelType w:val="hybridMultilevel"/>
    <w:tmpl w:val="EB92C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93"/>
    <w:rsid w:val="004A68AC"/>
    <w:rsid w:val="00564C52"/>
    <w:rsid w:val="007D54A7"/>
    <w:rsid w:val="00C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2CCD"/>
  <w15:chartTrackingRefBased/>
  <w15:docId w15:val="{9D36BCB1-AF05-4A93-84C2-99898BB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2020-06-24T22:22:00Z</dcterms:created>
  <dcterms:modified xsi:type="dcterms:W3CDTF">2020-06-24T22:55:00Z</dcterms:modified>
</cp:coreProperties>
</file>